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FB" w:rsidRPr="00D804B2" w:rsidRDefault="003E55FB" w:rsidP="003E55F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04B2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 xml:space="preserve"> 1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</w:rPr>
      </w:pP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</w:rPr>
      </w:pP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основной образовательной программы основного общего образования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СОГЛАСОВАНО</w:t>
      </w: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объединение                                заместитель директора по УВР</w:t>
      </w: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D62CE7">
        <w:rPr>
          <w:rFonts w:ascii="Times New Roman" w:hAnsi="Times New Roman" w:cs="Times New Roman"/>
        </w:rPr>
        <w:t>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28.08.2024 г. №1                             28.08.2024 г.</w:t>
      </w: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элективного курса </w:t>
      </w:r>
      <w:r w:rsidRPr="00975DAC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практикум. Р</w:t>
      </w:r>
      <w:r w:rsidRPr="00975DAC">
        <w:rPr>
          <w:rFonts w:ascii="Times New Roman" w:hAnsi="Times New Roman" w:cs="Times New Roman"/>
          <w:b/>
        </w:rPr>
        <w:t>усск</w:t>
      </w:r>
      <w:r>
        <w:rPr>
          <w:rFonts w:ascii="Times New Roman" w:hAnsi="Times New Roman" w:cs="Times New Roman"/>
          <w:b/>
        </w:rPr>
        <w:t xml:space="preserve">ий </w:t>
      </w:r>
      <w:r w:rsidRPr="00975DAC">
        <w:rPr>
          <w:rFonts w:ascii="Times New Roman" w:hAnsi="Times New Roman" w:cs="Times New Roman"/>
          <w:b/>
        </w:rPr>
        <w:t>язык»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среднего общего образования 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освоения: 1 год (5 класс)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5FB" w:rsidRPr="00975DAC" w:rsidRDefault="003E55FB" w:rsidP="003E55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BF1FCF">
        <w:rPr>
          <w:rFonts w:ascii="Times New Roman" w:hAnsi="Times New Roman" w:cs="Times New Roman"/>
          <w:sz w:val="24"/>
          <w:szCs w:val="24"/>
        </w:rPr>
        <w:t>Составители: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DAC">
        <w:rPr>
          <w:rFonts w:ascii="Times New Roman" w:hAnsi="Times New Roman" w:cs="Times New Roman"/>
        </w:rPr>
        <w:t>Листопадов</w:t>
      </w:r>
      <w:r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75DAC">
        <w:rPr>
          <w:rFonts w:ascii="Times New Roman" w:hAnsi="Times New Roman" w:cs="Times New Roman"/>
        </w:rPr>
        <w:t>Н.В., Акимов</w:t>
      </w:r>
      <w:r>
        <w:rPr>
          <w:rFonts w:ascii="Times New Roman" w:hAnsi="Times New Roman" w:cs="Times New Roman"/>
        </w:rPr>
        <w:t xml:space="preserve">а </w:t>
      </w:r>
      <w:r w:rsidRPr="00975DAC">
        <w:rPr>
          <w:rFonts w:ascii="Times New Roman" w:hAnsi="Times New Roman" w:cs="Times New Roman"/>
        </w:rPr>
        <w:t>М.И.,</w:t>
      </w:r>
    </w:p>
    <w:p w:rsidR="003E55FB" w:rsidRDefault="003E55FB" w:rsidP="003E55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975DAC">
        <w:rPr>
          <w:rFonts w:ascii="Times New Roman" w:hAnsi="Times New Roman" w:cs="Times New Roman"/>
        </w:rPr>
        <w:t>Щёголев</w:t>
      </w:r>
      <w:r>
        <w:rPr>
          <w:rFonts w:ascii="Times New Roman" w:hAnsi="Times New Roman" w:cs="Times New Roman"/>
        </w:rPr>
        <w:t>а</w:t>
      </w:r>
      <w:r w:rsidRPr="00975DAC">
        <w:rPr>
          <w:rFonts w:ascii="Times New Roman" w:hAnsi="Times New Roman" w:cs="Times New Roman"/>
        </w:rPr>
        <w:t xml:space="preserve"> О.Н., Козлов</w:t>
      </w:r>
      <w:r>
        <w:rPr>
          <w:rFonts w:ascii="Times New Roman" w:hAnsi="Times New Roman" w:cs="Times New Roman"/>
        </w:rPr>
        <w:t>а</w:t>
      </w:r>
      <w:r w:rsidRPr="00975DAC">
        <w:rPr>
          <w:rFonts w:ascii="Times New Roman" w:hAnsi="Times New Roman" w:cs="Times New Roman"/>
        </w:rPr>
        <w:t xml:space="preserve"> О.А</w:t>
      </w:r>
      <w:r>
        <w:rPr>
          <w:rFonts w:ascii="Times New Roman" w:hAnsi="Times New Roman" w:cs="Times New Roman"/>
        </w:rPr>
        <w:t xml:space="preserve">, </w:t>
      </w:r>
      <w:r w:rsidRPr="00D62CE7">
        <w:rPr>
          <w:rFonts w:ascii="Times New Roman" w:hAnsi="Times New Roman" w:cs="Times New Roman"/>
        </w:rPr>
        <w:t>учите</w:t>
      </w:r>
      <w:r>
        <w:rPr>
          <w:rFonts w:ascii="Times New Roman" w:hAnsi="Times New Roman" w:cs="Times New Roman"/>
        </w:rPr>
        <w:t>ля</w:t>
      </w:r>
      <w:r w:rsidRPr="00D62CE7">
        <w:rPr>
          <w:rFonts w:ascii="Times New Roman" w:hAnsi="Times New Roman" w:cs="Times New Roman"/>
        </w:rPr>
        <w:t xml:space="preserve"> русского языка </w:t>
      </w:r>
    </w:p>
    <w:p w:rsidR="003E55FB" w:rsidRPr="00D62CE7" w:rsidRDefault="003E55FB" w:rsidP="003E55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D62CE7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  </w:t>
      </w:r>
      <w:r w:rsidRPr="00D62CE7">
        <w:rPr>
          <w:rFonts w:ascii="Times New Roman" w:hAnsi="Times New Roman" w:cs="Times New Roman"/>
        </w:rPr>
        <w:t>литературы</w:t>
      </w:r>
      <w:r>
        <w:rPr>
          <w:rFonts w:ascii="Times New Roman" w:hAnsi="Times New Roman" w:cs="Times New Roman"/>
        </w:rPr>
        <w:t>.</w:t>
      </w:r>
      <w:r w:rsidRPr="00D62CE7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                 </w:t>
      </w:r>
      <w:r w:rsidRPr="00D62CE7">
        <w:rPr>
          <w:rFonts w:ascii="Times New Roman" w:hAnsi="Times New Roman" w:cs="Times New Roman"/>
          <w:b/>
        </w:rPr>
        <w:t xml:space="preserve">         </w:t>
      </w:r>
      <w:r w:rsidRPr="00D62CE7">
        <w:rPr>
          <w:rFonts w:ascii="Times New Roman" w:hAnsi="Times New Roman" w:cs="Times New Roman"/>
        </w:rPr>
        <w:t xml:space="preserve">                                            </w:t>
      </w: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D73FAF" w:rsidP="003E5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635</wp:posOffset>
            </wp:positionV>
            <wp:extent cx="3498850" cy="1524000"/>
            <wp:effectExtent l="19050" t="0" r="6350" b="0"/>
            <wp:wrapNone/>
            <wp:docPr id="4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5F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E55FB" w:rsidRPr="00A857FA" w:rsidRDefault="003E55FB" w:rsidP="003E55FB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3E62">
        <w:rPr>
          <w:rFonts w:ascii="Times New Roman" w:hAnsi="Times New Roman" w:cs="Times New Roman"/>
          <w:sz w:val="24"/>
          <w:szCs w:val="24"/>
        </w:rPr>
        <w:t>Выписка верна:28.08.2024</w:t>
      </w:r>
      <w:bookmarkStart w:id="0" w:name="_GoBack"/>
      <w:bookmarkEnd w:id="0"/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5FB" w:rsidRDefault="003E55FB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FAF" w:rsidRDefault="00D73FAF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FAF" w:rsidRDefault="00D73FAF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FAF" w:rsidRDefault="00D73FAF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FAF" w:rsidRDefault="00D73FAF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FAF" w:rsidRDefault="00D73FAF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FAF" w:rsidRDefault="00D73FAF" w:rsidP="003E55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FB9" w:rsidRDefault="00D43FB9" w:rsidP="00D43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D43FB9" w:rsidSect="003E55F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3E55FB" w:rsidRPr="003E55FB" w:rsidRDefault="003E55FB" w:rsidP="00D43F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D50" w:rsidRDefault="002D0D50" w:rsidP="002D0D5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данного курса призвана решить проблему постоянно возникающей необходимости возвращения на уроках к ранее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обработки умений и навыков.</w:t>
      </w:r>
    </w:p>
    <w:p w:rsidR="002D0D50" w:rsidRDefault="002D0D50" w:rsidP="002D0D5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практикума актуальна для</w:t>
      </w:r>
      <w:r w:rsidR="000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01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формирование орфографической зоркости, практическое использование лингвистических знаний и умений важно для повышения уровня грамотности учащихся, для последующей подготовки к экзаменам и для дальнейшей деятельности, успех которой невозможен без хорошего знания русского языка.</w:t>
      </w:r>
    </w:p>
    <w:p w:rsidR="002D0D50" w:rsidRDefault="002D0D50" w:rsidP="002D0D5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имеет практико-ориентированный характер. Учащиеся закрепляют умения и навыки и обобщают опорные знания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языку.</w:t>
      </w:r>
    </w:p>
    <w:p w:rsidR="002D0D50" w:rsidRDefault="002D0D50" w:rsidP="002D0D5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непосредственно связан с программой по русскому языку для 5 класса. Он расширяет и систематизирует теоретические сведения, полученные учащимися, закрепляет практические умения и навыки.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данного курса – не только вооружить ученика определённым багажом знаний, но </w:t>
      </w:r>
      <w:r w:rsidR="001B76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приобретать знания, развивать умения, навыки.</w:t>
      </w:r>
    </w:p>
    <w:p w:rsidR="002D0D50" w:rsidRDefault="002D0D50" w:rsidP="002D0D50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  <w:lang w:eastAsia="ar-SA"/>
        </w:rPr>
      </w:pPr>
    </w:p>
    <w:p w:rsidR="002D0D50" w:rsidRDefault="002D0D50" w:rsidP="00A62680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</w:t>
      </w:r>
      <w:r w:rsidR="00F21B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курса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D0D50" w:rsidRDefault="002D0D50" w:rsidP="00A62680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12"/>
          <w:szCs w:val="12"/>
          <w:u w:val="single"/>
          <w:lang w:eastAsia="ru-RU"/>
        </w:rPr>
      </w:pP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обобщить и углубить полученные </w:t>
      </w:r>
      <w:r w:rsidR="001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правописанию; </w:t>
      </w:r>
    </w:p>
    <w:p w:rsidR="00F21BFD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орфографическую и пунктуационную грамотность учащихся; активизировать внимание учащихся к собственной письменной речи; </w:t>
      </w: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практическое использование полученных знаний и умений на уроках русского языка и литературы; </w:t>
      </w: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речи и мышления учащихся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</w:t>
      </w:r>
    </w:p>
    <w:p w:rsidR="002D0D50" w:rsidRDefault="002D0D50" w:rsidP="002D0D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80"/>
          <w:sz w:val="12"/>
          <w:szCs w:val="12"/>
          <w:u w:val="single"/>
          <w:lang w:eastAsia="ru-RU"/>
        </w:rPr>
      </w:pPr>
    </w:p>
    <w:p w:rsidR="002D0D50" w:rsidRDefault="002D0D50" w:rsidP="00A626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</w:t>
      </w:r>
      <w:r w:rsidR="00A626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курса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D0D50" w:rsidRDefault="002D0D50" w:rsidP="002D0D5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2"/>
          <w:szCs w:val="12"/>
          <w:u w:val="single"/>
          <w:lang w:eastAsia="ru-RU"/>
        </w:rPr>
      </w:pP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овладение основными нормами русского литературного языка;</w:t>
      </w: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создание прочной базы орфографических навыков;</w:t>
      </w:r>
    </w:p>
    <w:p w:rsidR="00E16F2D" w:rsidRDefault="00E16F2D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развитие функциональной грамотности;</w:t>
      </w: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формирование языковой и лингвистической компетенций;</w:t>
      </w: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умений: обобщать, сравнивать, классифицировать, анализировать, оценивать; </w:t>
      </w: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развитие коммуникативных навыков;</w:t>
      </w:r>
    </w:p>
    <w:p w:rsidR="00C55DF2" w:rsidRDefault="00C55DF2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91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E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тем</w:t>
      </w:r>
      <w:r w:rsidR="005A35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выносимых на ОГЭ;</w:t>
      </w:r>
    </w:p>
    <w:p w:rsidR="002D0D50" w:rsidRDefault="002D0D50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развитие ассоциативного мышления учащихся.</w:t>
      </w:r>
    </w:p>
    <w:p w:rsidR="003D598F" w:rsidRDefault="003D598F" w:rsidP="002D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98F" w:rsidRDefault="003D598F" w:rsidP="003D5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элективного курса </w:t>
      </w:r>
      <w:r w:rsidRPr="0040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r w:rsidR="003B21F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B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46E0" w:rsidRDefault="001A46E0" w:rsidP="003D59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6E0" w:rsidRPr="00F336F2" w:rsidRDefault="001A46E0" w:rsidP="001A46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ПРОГРАММЫ</w:t>
      </w:r>
    </w:p>
    <w:p w:rsidR="00D667B7" w:rsidRDefault="00D667B7" w:rsidP="00D66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7B7" w:rsidRDefault="00D667B7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Орфография. Гласные и согласные корня.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как система правил правописания слов и их форм. Понятие орфограммы. Правописание безударных гласных, правописание согласных в корне слова (алгоритм). Учить опознавательным признакам орфограмм.</w:t>
      </w:r>
    </w:p>
    <w:p w:rsidR="00D667B7" w:rsidRPr="004E0E53" w:rsidRDefault="00D667B7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7B7" w:rsidRDefault="00D667B7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морфемным разбором. Практические задание разного уровня сложности на изучаемый материал, использование игровых моментов. Редактируем предложенный в пособии текст. В качестве контроля проводим тестирование.</w:t>
      </w:r>
    </w:p>
    <w:p w:rsidR="00E02155" w:rsidRDefault="00E02155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7B7" w:rsidRDefault="00D667B7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Фонетика. </w:t>
      </w:r>
      <w:r w:rsidRPr="004E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роли фонетических процессов. Классификация звуков речи. Работаем с лингвистическим портфолио, составляем таблицы, схемы. Выявляем двойную роль букв е, ё, ю, я.  Знакомимся с особенностями фонетического разбора. Контроль- выполнение тестовых заданий.</w:t>
      </w:r>
    </w:p>
    <w:p w:rsidR="00E02155" w:rsidRPr="004E0E53" w:rsidRDefault="00E02155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7B7" w:rsidRPr="004E0E53" w:rsidRDefault="00D667B7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Морфология. </w:t>
      </w:r>
      <w:r w:rsidRPr="004E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признаков глагола. Морфологический разбор глагола. Творческая работа учащихся. Редактирование текстов. Тестовые задания.</w:t>
      </w:r>
      <w:r w:rsidRPr="004E0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667B7" w:rsidRPr="004E0E53" w:rsidRDefault="00D667B7" w:rsidP="00D667B7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работа. Итоговое занятие. Орфографическая работа с текстом. Вставить пропущенные орфограммы, расставить недостающие знаки препинания. </w:t>
      </w:r>
    </w:p>
    <w:p w:rsidR="00D667B7" w:rsidRPr="004E0E53" w:rsidRDefault="00D667B7" w:rsidP="00D667B7">
      <w:p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667B7" w:rsidRPr="004E0E53" w:rsidRDefault="00D667B7" w:rsidP="00D667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</w:p>
    <w:p w:rsidR="002D0D50" w:rsidRDefault="002D0D50" w:rsidP="002D0D50">
      <w:pPr>
        <w:tabs>
          <w:tab w:val="left" w:pos="4160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7D11" w:rsidRPr="00F336F2" w:rsidRDefault="009A7D11" w:rsidP="009A7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Default="00111BCB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155" w:rsidRDefault="00E02155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155" w:rsidRDefault="00E02155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155" w:rsidRDefault="00E02155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155" w:rsidRDefault="00E02155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155" w:rsidRPr="00F336F2" w:rsidRDefault="00E02155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11" w:rsidRPr="00F336F2" w:rsidRDefault="009A7D11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Default="009A7D11" w:rsidP="00D43F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43FB9" w:rsidRPr="00F336F2" w:rsidRDefault="00D43FB9" w:rsidP="00D43F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8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2"/>
        <w:gridCol w:w="4606"/>
        <w:gridCol w:w="4820"/>
      </w:tblGrid>
      <w:tr w:rsidR="00F336F2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D43F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курса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18451C" w:rsidP="00D43F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</w:t>
            </w:r>
            <w:proofErr w:type="spellEnd"/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часов</w:t>
            </w:r>
          </w:p>
        </w:tc>
      </w:tr>
      <w:tr w:rsidR="00F336F2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832CF" w:rsidRDefault="00F832CF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32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E13BC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6F2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9502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1A2D7B" w:rsidRDefault="001A2D7B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D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E13BC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336F2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1C5D86" w:rsidRDefault="001C5D8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5D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E13BC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336F2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A94BE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E13BC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36F2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ED2EDB" w:rsidRDefault="00ED2EDB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D2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E13BC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336F2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ED2EDB" w:rsidRDefault="00ED2EDB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E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E13BC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03279" w:rsidRPr="00F336F2" w:rsidTr="00D43FB9">
        <w:trPr>
          <w:jc w:val="center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279" w:rsidRPr="00F336F2" w:rsidRDefault="00B03279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279" w:rsidRPr="00F336F2" w:rsidRDefault="00B03279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279" w:rsidRDefault="00E13BC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9A7D11" w:rsidRPr="00F336F2" w:rsidRDefault="009A7D11" w:rsidP="009A7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11" w:rsidRPr="00F336F2" w:rsidRDefault="009A7D11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Pr="00F336F2" w:rsidRDefault="00111BCB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Pr="00F336F2" w:rsidRDefault="00111BCB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Pr="00F336F2" w:rsidRDefault="00111BCB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Default="00111BCB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94" w:rsidRPr="00F336F2" w:rsidRDefault="00402794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Pr="00F336F2" w:rsidRDefault="00111BCB" w:rsidP="009A7D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B" w:rsidRPr="00F336F2" w:rsidRDefault="00111BCB" w:rsidP="00AA4A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11" w:rsidRPr="00F336F2" w:rsidRDefault="009A7D11" w:rsidP="009A7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</w:t>
      </w:r>
      <w:r w:rsidR="00111BCB"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F33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КАЛЕНДАРНО-ТЕМАТИЧЕСКОЕ ПЛАНИРОВАНИЕ</w:t>
      </w:r>
    </w:p>
    <w:p w:rsidR="009A7D11" w:rsidRPr="00F336F2" w:rsidRDefault="009A7D11" w:rsidP="009A7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11" w:rsidRPr="00F336F2" w:rsidRDefault="00AA4A41" w:rsidP="009A7D1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1414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6"/>
        <w:gridCol w:w="9627"/>
        <w:gridCol w:w="1418"/>
        <w:gridCol w:w="1134"/>
        <w:gridCol w:w="1134"/>
      </w:tblGrid>
      <w:tr w:rsidR="00F336F2" w:rsidRPr="00F336F2" w:rsidTr="0018451C"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9502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9A7D11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занятия</w:t>
            </w:r>
          </w:p>
          <w:p w:rsidR="00995026" w:rsidRPr="00F336F2" w:rsidRDefault="0099502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5026" w:rsidRPr="00F336F2" w:rsidRDefault="0099502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18451C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9A7D11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9A7D11" w:rsidRPr="00F336F2" w:rsidRDefault="0018451C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9A7D11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</w:t>
            </w: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2217B4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="009A7D11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F336F2" w:rsidRPr="00F336F2" w:rsidTr="001845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A7D11" w:rsidRPr="00F336F2" w:rsidRDefault="009A7D11" w:rsidP="009A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A7D11" w:rsidRPr="00F336F2" w:rsidRDefault="009A7D11" w:rsidP="009A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9A7D11" w:rsidRPr="00F336F2" w:rsidRDefault="009A7D11" w:rsidP="009A7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AA4A4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A7D11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</w:t>
            </w: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9A7D11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17B4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18451C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9A7D11"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r w:rsidRPr="00F336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336F2" w:rsidRPr="00F336F2" w:rsidTr="0018451C">
        <w:trPr>
          <w:trHeight w:val="345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32CF" w:rsidRPr="00B55AD2" w:rsidRDefault="00F832CF" w:rsidP="00F832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проверяемых безударных гласных в корне слова.</w:t>
            </w:r>
          </w:p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EC137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проверяемых и непроверяемых согласных в корне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402794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EC137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ъ и ь разделительных знаков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F2A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6F2A" w:rsidRDefault="00D46F2A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6F2A" w:rsidRPr="00B55AD2" w:rsidRDefault="00D46F2A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а, и ,у  после шипящих.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6F2A" w:rsidRPr="00F336F2" w:rsidRDefault="00D46F2A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46F2A" w:rsidRPr="00F336F2" w:rsidRDefault="00D46F2A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F2A" w:rsidRPr="00F336F2" w:rsidRDefault="00D46F2A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D46F2A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EC137D" w:rsidP="00B032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гласных в личных окончаниях глаголов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B03279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279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279" w:rsidRDefault="00DC57F6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279" w:rsidRDefault="00EC137D" w:rsidP="00B0327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гласных в падежных окончаниях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279" w:rsidRDefault="00B03279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03279" w:rsidRPr="00F336F2" w:rsidRDefault="00B03279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03279" w:rsidRPr="00F336F2" w:rsidRDefault="00B03279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794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2794" w:rsidRDefault="00DC57F6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2794" w:rsidRPr="00F336F2" w:rsidRDefault="001A2D7B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Главное и зависимое слово в словосочетании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2794" w:rsidRPr="00F336F2" w:rsidRDefault="00402794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2794" w:rsidRPr="00F336F2" w:rsidRDefault="00402794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2794" w:rsidRPr="00F336F2" w:rsidRDefault="00402794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6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Default="00DC57F6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Pr="00B55AD2" w:rsidRDefault="00DC57F6" w:rsidP="00DC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и предложение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Default="00DC57F6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Pr="00F336F2" w:rsidRDefault="00DC57F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7F6" w:rsidRPr="00F336F2" w:rsidRDefault="00DC57F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7F6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Default="00DC57F6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Pr="00B55AD2" w:rsidRDefault="00DC57F6" w:rsidP="00DC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Нераспространённые и распространённые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Default="00F75D5E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C57F6" w:rsidRPr="00F336F2" w:rsidRDefault="00DC57F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57F6" w:rsidRPr="00F336F2" w:rsidRDefault="00DC57F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F75D5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1A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D7B"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F75D5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1C5D8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прямой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5E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Default="00F75D5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Pr="00B55AD2" w:rsidRDefault="00F75D5E" w:rsidP="00F7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Диалог. Этикетные диалоги. </w:t>
            </w:r>
          </w:p>
          <w:p w:rsidR="00F75D5E" w:rsidRPr="00B55AD2" w:rsidRDefault="00F75D5E" w:rsidP="00F75D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в начале реплик диалога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Pr="00F336F2" w:rsidRDefault="00F75D5E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Pr="00F336F2" w:rsidRDefault="00F75D5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D5E" w:rsidRPr="00F336F2" w:rsidRDefault="00F75D5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D5E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Default="00F75D5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Pr="00B55AD2" w:rsidRDefault="00F75D5E" w:rsidP="00F75D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 как единица языка. Гласные звуки. Согласные звуки. Изменение звуков в потоке речи.</w:t>
            </w:r>
          </w:p>
          <w:p w:rsidR="00F75D5E" w:rsidRPr="00B55AD2" w:rsidRDefault="00F75D5E" w:rsidP="00F7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Default="00F75D5E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5D5E" w:rsidRPr="00F336F2" w:rsidRDefault="00F75D5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D5E" w:rsidRPr="00F336F2" w:rsidRDefault="00F75D5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F75D5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9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1C5D86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букв е, ё, ю, 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402794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1B4FD1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6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E42D9F" w:rsidRDefault="005968A3" w:rsidP="00E42D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темам «Синтаксис», «Фонетика».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402794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619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7619" w:rsidRDefault="001D3D3F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D3D3F" w:rsidRPr="00B55AD2" w:rsidRDefault="001D3D3F" w:rsidP="001D3D3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Слово и его лексическое значение. Однозначные и</w:t>
            </w:r>
          </w:p>
          <w:p w:rsidR="00957619" w:rsidRPr="001D3D3F" w:rsidRDefault="001D3D3F" w:rsidP="00E42D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многозначные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7619" w:rsidRDefault="001D3D3F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7619" w:rsidRPr="00F336F2" w:rsidRDefault="00957619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619" w:rsidRPr="00F336F2" w:rsidRDefault="00957619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1B4FD1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A94BE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Прямое и переносное значение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1B4FD1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8-19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A94BE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Синонимы. Омонимы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C330A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0A1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0A1" w:rsidRDefault="00C330A1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5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0-21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0A1" w:rsidRPr="00C330A1" w:rsidRDefault="00C330A1" w:rsidP="00C330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Корень слова, его назначение в слове.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0A1" w:rsidRDefault="00A35D8D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30A1" w:rsidRPr="00F336F2" w:rsidRDefault="00C330A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330A1" w:rsidRPr="00F336F2" w:rsidRDefault="00C330A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A35D8D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ED2EDB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Приставки. Буквы з-с на конце приставок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A35D8D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ED2EDB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Чередующиеся гласные в корнях              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ED2EDB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8D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Default="00A35D8D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Pr="00B55AD2" w:rsidRDefault="00A35D8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Орфография. Правописание гласных о, е после шипящих в корне слова,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Default="00A35D8D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Pr="00F336F2" w:rsidRDefault="00A35D8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D8D" w:rsidRPr="00F336F2" w:rsidRDefault="00A35D8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D8D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Default="00A35D8D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Pr="00B55AD2" w:rsidRDefault="00A35D8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ы- и  после ц.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Default="00A35D8D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35D8D" w:rsidRPr="00F336F2" w:rsidRDefault="00A35D8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5D8D" w:rsidRPr="00F336F2" w:rsidRDefault="00A35D8D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A35D8D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02F75" w:rsidRPr="00B55AD2" w:rsidRDefault="00E02F75" w:rsidP="00E02F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Правописание гласных в падежных окончаниях </w:t>
            </w:r>
          </w:p>
          <w:p w:rsidR="009A7D11" w:rsidRPr="00E02F75" w:rsidRDefault="00E02F75" w:rsidP="00E02F7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существительных в единственном числе.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43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Default="00433943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Pr="00B55AD2" w:rsidRDefault="00433943" w:rsidP="004339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Правописание гласных в падежных окончаниях</w:t>
            </w:r>
          </w:p>
          <w:p w:rsidR="00433943" w:rsidRPr="00B55AD2" w:rsidRDefault="00433943" w:rsidP="004339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прилагательных с основой на шипящую</w:t>
            </w: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Pr="00F336F2" w:rsidRDefault="00433943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Pr="00F336F2" w:rsidRDefault="00433943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943" w:rsidRPr="00F336F2" w:rsidRDefault="00433943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943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Default="00433943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Pr="00B55AD2" w:rsidRDefault="00433943" w:rsidP="004339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речи, Виды глагола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Default="00433943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3943" w:rsidRPr="00F336F2" w:rsidRDefault="00433943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3943" w:rsidRPr="00F336F2" w:rsidRDefault="00433943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6F2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0B4F4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E02F75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Чередующиеся гласные е-и  в корнях.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0B4F4E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7D11" w:rsidRPr="00F336F2" w:rsidRDefault="009A7D11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F4E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Default="000B4F4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Pr="00B55AD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личные окончания глаголов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Default="000B4F4E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Pr="00F336F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F4E" w:rsidRPr="00F336F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F4E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Default="000B4F4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Pr="00B55AD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в глаголах во 2 лице единственного числа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Default="000B4F4E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Pr="00F336F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F4E" w:rsidRPr="00F336F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F4E" w:rsidRPr="00F336F2" w:rsidTr="0018451C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Default="000B4F4E" w:rsidP="009A7D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Pr="00B55AD2" w:rsidRDefault="000B4F4E" w:rsidP="000B4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изученного материала.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Default="000B4F4E" w:rsidP="002217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B4F4E" w:rsidRPr="00F336F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4F4E" w:rsidRPr="00F336F2" w:rsidRDefault="000B4F4E" w:rsidP="009A7D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D11" w:rsidRPr="00F336F2" w:rsidRDefault="009A7D11" w:rsidP="009A7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7D11" w:rsidRPr="00F336F2" w:rsidSect="00D43F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4E37"/>
    <w:multiLevelType w:val="multilevel"/>
    <w:tmpl w:val="73842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D11"/>
    <w:rsid w:val="00007E5D"/>
    <w:rsid w:val="00014169"/>
    <w:rsid w:val="0005620D"/>
    <w:rsid w:val="000B4F4E"/>
    <w:rsid w:val="000D4478"/>
    <w:rsid w:val="000E5F3A"/>
    <w:rsid w:val="000E743A"/>
    <w:rsid w:val="00111BCB"/>
    <w:rsid w:val="00123A9C"/>
    <w:rsid w:val="00150124"/>
    <w:rsid w:val="0018451C"/>
    <w:rsid w:val="001A2D7B"/>
    <w:rsid w:val="001A46E0"/>
    <w:rsid w:val="001B4FD1"/>
    <w:rsid w:val="001B76DB"/>
    <w:rsid w:val="001C5D86"/>
    <w:rsid w:val="001D3D3F"/>
    <w:rsid w:val="002041C8"/>
    <w:rsid w:val="00215F2F"/>
    <w:rsid w:val="002217B4"/>
    <w:rsid w:val="002D0D50"/>
    <w:rsid w:val="003B21FB"/>
    <w:rsid w:val="003D598F"/>
    <w:rsid w:val="003E55FB"/>
    <w:rsid w:val="00402794"/>
    <w:rsid w:val="00433943"/>
    <w:rsid w:val="004A721F"/>
    <w:rsid w:val="005968A3"/>
    <w:rsid w:val="005A352E"/>
    <w:rsid w:val="00606782"/>
    <w:rsid w:val="00754449"/>
    <w:rsid w:val="007A3E62"/>
    <w:rsid w:val="008147D6"/>
    <w:rsid w:val="0083596F"/>
    <w:rsid w:val="008705CC"/>
    <w:rsid w:val="008F6D6C"/>
    <w:rsid w:val="00957619"/>
    <w:rsid w:val="00995026"/>
    <w:rsid w:val="009955D0"/>
    <w:rsid w:val="009A7D11"/>
    <w:rsid w:val="00A35D8D"/>
    <w:rsid w:val="00A623F8"/>
    <w:rsid w:val="00A62680"/>
    <w:rsid w:val="00A94BEE"/>
    <w:rsid w:val="00AA4A41"/>
    <w:rsid w:val="00B03279"/>
    <w:rsid w:val="00B915A8"/>
    <w:rsid w:val="00C30FAE"/>
    <w:rsid w:val="00C330A1"/>
    <w:rsid w:val="00C55DF2"/>
    <w:rsid w:val="00CE0D55"/>
    <w:rsid w:val="00D43FB9"/>
    <w:rsid w:val="00D46F2A"/>
    <w:rsid w:val="00D667B7"/>
    <w:rsid w:val="00D73FAF"/>
    <w:rsid w:val="00D97195"/>
    <w:rsid w:val="00DC57F6"/>
    <w:rsid w:val="00E02155"/>
    <w:rsid w:val="00E02F75"/>
    <w:rsid w:val="00E13BC1"/>
    <w:rsid w:val="00E16F2D"/>
    <w:rsid w:val="00E42D9F"/>
    <w:rsid w:val="00E52DD0"/>
    <w:rsid w:val="00E6699B"/>
    <w:rsid w:val="00EC137D"/>
    <w:rsid w:val="00ED2EDB"/>
    <w:rsid w:val="00F21BFD"/>
    <w:rsid w:val="00F336F2"/>
    <w:rsid w:val="00F75D5E"/>
    <w:rsid w:val="00F8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78"/>
  </w:style>
  <w:style w:type="paragraph" w:styleId="3">
    <w:name w:val="heading 3"/>
    <w:basedOn w:val="a"/>
    <w:link w:val="30"/>
    <w:uiPriority w:val="9"/>
    <w:qFormat/>
    <w:rsid w:val="009A7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7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A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D1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06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375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21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B699-6B3D-4859-951F-AE799A43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</dc:creator>
  <cp:keywords/>
  <dc:description/>
  <cp:lastModifiedBy>Admin</cp:lastModifiedBy>
  <cp:revision>65</cp:revision>
  <cp:lastPrinted>2018-09-18T20:33:00Z</cp:lastPrinted>
  <dcterms:created xsi:type="dcterms:W3CDTF">2017-09-14T14:30:00Z</dcterms:created>
  <dcterms:modified xsi:type="dcterms:W3CDTF">2024-09-13T20:43:00Z</dcterms:modified>
</cp:coreProperties>
</file>