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D4" w:rsidRPr="00B3479C" w:rsidRDefault="00311AD4" w:rsidP="00311AD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b/>
          <w:i/>
          <w:sz w:val="28"/>
          <w:szCs w:val="28"/>
          <w:lang w:val="ru-RU"/>
        </w:rPr>
        <w:t>Аннотация к рабочей программе</w:t>
      </w:r>
    </w:p>
    <w:p w:rsidR="00311AD4" w:rsidRPr="00B3479C" w:rsidRDefault="00311AD4" w:rsidP="00311A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>учебного предмета «И</w:t>
      </w:r>
      <w:r w:rsidR="00B3479C">
        <w:rPr>
          <w:rFonts w:ascii="Times New Roman" w:hAnsi="Times New Roman" w:cs="Times New Roman"/>
          <w:sz w:val="28"/>
          <w:szCs w:val="28"/>
          <w:lang w:val="ru-RU"/>
        </w:rPr>
        <w:t>зобразительное искусство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11AD4" w:rsidRPr="00B3479C" w:rsidRDefault="00311AD4" w:rsidP="00311A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ab/>
        <w:t>Рабочая программа учебного предмета «</w:t>
      </w:r>
      <w:r w:rsidR="00B3479C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>» обязательной предметной области «Искусство» разработана в со</w:t>
      </w:r>
      <w:r w:rsidR="00B3479C">
        <w:rPr>
          <w:rFonts w:ascii="Times New Roman" w:hAnsi="Times New Roman" w:cs="Times New Roman"/>
          <w:sz w:val="28"/>
          <w:szCs w:val="28"/>
          <w:lang w:val="ru-RU"/>
        </w:rPr>
        <w:t>ответствии с пунктом 32.1 ФГОС О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>ОО и реализуется 3 года в 5-7 классе.</w:t>
      </w:r>
    </w:p>
    <w:p w:rsidR="00311AD4" w:rsidRPr="00B3479C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="00B3479C">
        <w:rPr>
          <w:rFonts w:ascii="Times New Roman" w:hAnsi="Times New Roman" w:cs="Times New Roman"/>
          <w:sz w:val="28"/>
          <w:szCs w:val="28"/>
          <w:lang w:val="ru-RU"/>
        </w:rPr>
        <w:t>учебному предмету «Изобразительное искусство».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11AD4" w:rsidRPr="00B3479C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  <w:r w:rsidRPr="00B3479C">
        <w:rPr>
          <w:rFonts w:ascii="Times New Roman" w:hAnsi="Times New Roman" w:cs="Times New Roman"/>
          <w:i/>
          <w:sz w:val="28"/>
          <w:szCs w:val="28"/>
          <w:lang w:val="ru-RU"/>
        </w:rPr>
        <w:t>учебного предмета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479C">
        <w:rPr>
          <w:rFonts w:ascii="Times New Roman" w:hAnsi="Times New Roman" w:cs="Times New Roman"/>
          <w:sz w:val="28"/>
          <w:szCs w:val="28"/>
          <w:lang w:val="ru-RU"/>
        </w:rPr>
        <w:t xml:space="preserve">«Изобразительное искусство» 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является частью ООП </w:t>
      </w:r>
      <w:r w:rsidR="00B3479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>ОО определяющей:</w:t>
      </w:r>
    </w:p>
    <w:p w:rsidR="00311AD4" w:rsidRPr="00B3479C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>- содержание;</w:t>
      </w:r>
    </w:p>
    <w:p w:rsidR="00311AD4" w:rsidRPr="00B3479C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- планируемые результаты (личностные, </w:t>
      </w:r>
      <w:proofErr w:type="spellStart"/>
      <w:r w:rsidRPr="00B3479C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предметные);</w:t>
      </w:r>
    </w:p>
    <w:p w:rsidR="00311AD4" w:rsidRPr="00B3479C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311AD4" w:rsidRPr="00B3479C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:rsidR="00311AD4" w:rsidRDefault="00311AD4" w:rsidP="00B347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>Дата: 29.08.2023</w:t>
      </w:r>
    </w:p>
    <w:p w:rsidR="00B3479C" w:rsidRDefault="00B3479C" w:rsidP="00B347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479C" w:rsidRDefault="00B3479C" w:rsidP="00B347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479C" w:rsidRDefault="00B3479C" w:rsidP="00B347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3479C" w:rsidSect="00E6794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478A"/>
    <w:multiLevelType w:val="multilevel"/>
    <w:tmpl w:val="67720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5367D"/>
    <w:multiLevelType w:val="multilevel"/>
    <w:tmpl w:val="41ACC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054ED9"/>
    <w:multiLevelType w:val="multilevel"/>
    <w:tmpl w:val="500E8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037F43"/>
    <w:multiLevelType w:val="multilevel"/>
    <w:tmpl w:val="24F66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FE1319"/>
    <w:multiLevelType w:val="multilevel"/>
    <w:tmpl w:val="99802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593352"/>
    <w:multiLevelType w:val="multilevel"/>
    <w:tmpl w:val="0EB48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467601"/>
    <w:multiLevelType w:val="multilevel"/>
    <w:tmpl w:val="9378E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B13"/>
    <w:rsid w:val="00034301"/>
    <w:rsid w:val="001633FF"/>
    <w:rsid w:val="00194B13"/>
    <w:rsid w:val="002348D3"/>
    <w:rsid w:val="002567FA"/>
    <w:rsid w:val="00311AD4"/>
    <w:rsid w:val="00A70CB3"/>
    <w:rsid w:val="00B3479C"/>
    <w:rsid w:val="00CD1028"/>
    <w:rsid w:val="00E67940"/>
    <w:rsid w:val="00EC19A7"/>
    <w:rsid w:val="00F9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D4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11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1A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1A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1A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A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11A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11AD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11AD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11AD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AD4"/>
    <w:rPr>
      <w:lang w:val="en-US"/>
    </w:rPr>
  </w:style>
  <w:style w:type="paragraph" w:styleId="a5">
    <w:name w:val="Normal Indent"/>
    <w:basedOn w:val="a"/>
    <w:uiPriority w:val="99"/>
    <w:unhideWhenUsed/>
    <w:rsid w:val="00311AD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11AD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1AD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11AD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11AD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11AD4"/>
    <w:rPr>
      <w:i/>
      <w:iCs/>
    </w:rPr>
  </w:style>
  <w:style w:type="character" w:styleId="ab">
    <w:name w:val="Hyperlink"/>
    <w:basedOn w:val="a0"/>
    <w:uiPriority w:val="99"/>
    <w:unhideWhenUsed/>
    <w:rsid w:val="00311AD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11AD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11AD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102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8</cp:revision>
  <dcterms:created xsi:type="dcterms:W3CDTF">2023-09-12T15:27:00Z</dcterms:created>
  <dcterms:modified xsi:type="dcterms:W3CDTF">2023-09-25T18:50:00Z</dcterms:modified>
</cp:coreProperties>
</file>