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678"/>
      </w:tblGrid>
      <w:tr w:rsidR="00547D88" w:rsidRPr="00BF04F4" w:rsidTr="00547D88">
        <w:tc>
          <w:tcPr>
            <w:tcW w:w="5353" w:type="dxa"/>
          </w:tcPr>
          <w:p w:rsidR="00547D88" w:rsidRPr="00BF04F4" w:rsidRDefault="00547D88" w:rsidP="008C1A53">
            <w:pPr>
              <w:spacing w:line="276" w:lineRule="auto"/>
            </w:pPr>
            <w:r w:rsidRPr="00BF04F4">
              <w:t xml:space="preserve">Принято </w:t>
            </w:r>
          </w:p>
          <w:p w:rsidR="00547D88" w:rsidRPr="00BF04F4" w:rsidRDefault="00547D88" w:rsidP="008C1A53">
            <w:pPr>
              <w:spacing w:line="276" w:lineRule="auto"/>
            </w:pPr>
            <w:r w:rsidRPr="00BF04F4">
              <w:t xml:space="preserve">на </w:t>
            </w:r>
            <w:r w:rsidRPr="00BF04F4">
              <w:rPr>
                <w:i/>
              </w:rPr>
              <w:t>Педагогическом совете</w:t>
            </w:r>
          </w:p>
          <w:p w:rsidR="00547D88" w:rsidRPr="00BF04F4" w:rsidRDefault="00F6497B" w:rsidP="008C1A53">
            <w:pPr>
              <w:spacing w:line="276" w:lineRule="auto"/>
              <w:rPr>
                <w:i/>
              </w:rPr>
            </w:pPr>
            <w:r>
              <w:rPr>
                <w:i/>
              </w:rPr>
              <w:t xml:space="preserve">МБОУ </w:t>
            </w:r>
            <w:proofErr w:type="spellStart"/>
            <w:r>
              <w:rPr>
                <w:i/>
              </w:rPr>
              <w:t>Злынковской</w:t>
            </w:r>
            <w:proofErr w:type="spellEnd"/>
            <w:r>
              <w:rPr>
                <w:i/>
              </w:rPr>
              <w:t xml:space="preserve"> СОШ №1</w:t>
            </w:r>
            <w:r w:rsidR="00547D88" w:rsidRPr="00BF04F4">
              <w:rPr>
                <w:i/>
              </w:rPr>
              <w:t xml:space="preserve">) </w:t>
            </w:r>
          </w:p>
          <w:p w:rsidR="00547D88" w:rsidRPr="00BF04F4" w:rsidRDefault="00547D88" w:rsidP="008C1A53">
            <w:pPr>
              <w:spacing w:line="276" w:lineRule="auto"/>
              <w:rPr>
                <w:i/>
              </w:rPr>
            </w:pPr>
            <w:r w:rsidRPr="00BF04F4">
              <w:rPr>
                <w:i/>
              </w:rPr>
              <w:t xml:space="preserve">Протокол № ___ от «_____» __________ </w:t>
            </w:r>
            <w:proofErr w:type="gramStart"/>
            <w:r w:rsidRPr="00BF04F4">
              <w:rPr>
                <w:i/>
              </w:rPr>
              <w:t>г</w:t>
            </w:r>
            <w:proofErr w:type="gramEnd"/>
            <w:r w:rsidRPr="00BF04F4">
              <w:rPr>
                <w:i/>
              </w:rPr>
              <w:t>.</w:t>
            </w:r>
          </w:p>
          <w:p w:rsidR="00547D88" w:rsidRPr="00BF04F4" w:rsidRDefault="00547D88" w:rsidP="008C1A53">
            <w:pPr>
              <w:spacing w:line="276" w:lineRule="auto"/>
              <w:rPr>
                <w:i/>
              </w:rPr>
            </w:pPr>
            <w:r w:rsidRPr="00BF04F4">
              <w:rPr>
                <w:i/>
              </w:rPr>
              <w:t xml:space="preserve">                                       число, месяц, год </w:t>
            </w:r>
          </w:p>
          <w:p w:rsidR="00547D88" w:rsidRPr="00BF04F4" w:rsidRDefault="00547D88" w:rsidP="008C1A53">
            <w:pPr>
              <w:spacing w:line="276" w:lineRule="auto"/>
            </w:pPr>
          </w:p>
        </w:tc>
        <w:tc>
          <w:tcPr>
            <w:tcW w:w="4678" w:type="dxa"/>
          </w:tcPr>
          <w:p w:rsidR="00547D88" w:rsidRPr="00BF04F4" w:rsidRDefault="00547D88" w:rsidP="008C1A53">
            <w:pPr>
              <w:spacing w:line="276" w:lineRule="auto"/>
            </w:pPr>
            <w:r w:rsidRPr="00BF04F4">
              <w:t>«Утверждаю»</w:t>
            </w:r>
          </w:p>
          <w:p w:rsidR="00547D88" w:rsidRPr="00BF04F4" w:rsidRDefault="00547D88" w:rsidP="008C1A53">
            <w:pPr>
              <w:spacing w:line="276" w:lineRule="auto"/>
            </w:pPr>
            <w:r w:rsidRPr="00BF04F4">
              <w:t>Директор (</w:t>
            </w:r>
            <w:r w:rsidRPr="00BF04F4">
              <w:rPr>
                <w:i/>
              </w:rPr>
              <w:t>руководитель</w:t>
            </w:r>
            <w:r w:rsidRPr="00BF04F4">
              <w:t>)</w:t>
            </w:r>
          </w:p>
          <w:p w:rsidR="00547D88" w:rsidRPr="00BF04F4" w:rsidRDefault="00F6497B" w:rsidP="008C1A53">
            <w:pPr>
              <w:spacing w:line="276" w:lineRule="auto"/>
              <w:rPr>
                <w:i/>
              </w:rPr>
            </w:pPr>
            <w:r>
              <w:rPr>
                <w:i/>
              </w:rPr>
              <w:t xml:space="preserve">МБОУ </w:t>
            </w:r>
            <w:proofErr w:type="spellStart"/>
            <w:r>
              <w:rPr>
                <w:i/>
              </w:rPr>
              <w:t>Злынковской</w:t>
            </w:r>
            <w:proofErr w:type="spellEnd"/>
            <w:r>
              <w:rPr>
                <w:i/>
              </w:rPr>
              <w:t xml:space="preserve"> СОШ №1</w:t>
            </w:r>
          </w:p>
          <w:p w:rsidR="00547D88" w:rsidRPr="00BF04F4" w:rsidRDefault="00547D88" w:rsidP="008C1A53">
            <w:pPr>
              <w:spacing w:line="276" w:lineRule="auto"/>
              <w:rPr>
                <w:i/>
              </w:rPr>
            </w:pPr>
            <w:r w:rsidRPr="00BF04F4">
              <w:rPr>
                <w:i/>
              </w:rPr>
              <w:t>Фамилия, имя, отчество</w:t>
            </w:r>
          </w:p>
          <w:p w:rsidR="00547D88" w:rsidRPr="00BF04F4" w:rsidRDefault="00172F18" w:rsidP="008C1A53">
            <w:pPr>
              <w:spacing w:line="276" w:lineRule="auto"/>
              <w:rPr>
                <w:i/>
              </w:rPr>
            </w:pPr>
            <w:r w:rsidRPr="00BF04F4">
              <w:rPr>
                <w:i/>
              </w:rPr>
              <w:t>Приказ №</w:t>
            </w:r>
            <w:r w:rsidR="00547D88" w:rsidRPr="00BF04F4">
              <w:rPr>
                <w:i/>
              </w:rPr>
              <w:t xml:space="preserve"> ___ от «_____» __________ </w:t>
            </w:r>
            <w:proofErr w:type="gramStart"/>
            <w:r w:rsidR="00547D88" w:rsidRPr="00BF04F4">
              <w:rPr>
                <w:i/>
              </w:rPr>
              <w:t>г</w:t>
            </w:r>
            <w:proofErr w:type="gramEnd"/>
            <w:r w:rsidR="00547D88" w:rsidRPr="00BF04F4">
              <w:rPr>
                <w:i/>
              </w:rPr>
              <w:t>.</w:t>
            </w:r>
          </w:p>
          <w:p w:rsidR="00547D88" w:rsidRPr="00BF04F4" w:rsidRDefault="00547D88" w:rsidP="008C1A53">
            <w:pPr>
              <w:spacing w:line="276" w:lineRule="auto"/>
              <w:rPr>
                <w:i/>
              </w:rPr>
            </w:pPr>
            <w:r w:rsidRPr="00BF04F4">
              <w:rPr>
                <w:i/>
              </w:rPr>
              <w:t xml:space="preserve">                                    число, месяц, год </w:t>
            </w:r>
            <w:r w:rsidRPr="00BF04F4">
              <w:t xml:space="preserve"> </w:t>
            </w:r>
          </w:p>
        </w:tc>
      </w:tr>
      <w:tr w:rsidR="00547D88" w:rsidRPr="00BF04F4" w:rsidTr="00547D88">
        <w:tc>
          <w:tcPr>
            <w:tcW w:w="5353" w:type="dxa"/>
          </w:tcPr>
          <w:p w:rsidR="00547D88" w:rsidRPr="00BF04F4" w:rsidRDefault="00547D88" w:rsidP="008C1A53">
            <w:r w:rsidRPr="00BF04F4">
              <w:t xml:space="preserve">Согласовано </w:t>
            </w:r>
          </w:p>
          <w:p w:rsidR="00547D88" w:rsidRDefault="00F6497B" w:rsidP="008C1A53">
            <w:pPr>
              <w:spacing w:line="276" w:lineRule="auto"/>
              <w:rPr>
                <w:i/>
              </w:rPr>
            </w:pPr>
            <w:r>
              <w:rPr>
                <w:i/>
              </w:rPr>
              <w:t>Председатель ПК</w:t>
            </w:r>
          </w:p>
          <w:p w:rsidR="00F6497B" w:rsidRPr="00BF04F4" w:rsidRDefault="00F6497B" w:rsidP="008C1A53">
            <w:pPr>
              <w:spacing w:line="276" w:lineRule="auto"/>
              <w:rPr>
                <w:i/>
              </w:rPr>
            </w:pPr>
            <w:proofErr w:type="spellStart"/>
            <w:r>
              <w:rPr>
                <w:i/>
              </w:rPr>
              <w:t>_________Чижикова</w:t>
            </w:r>
            <w:proofErr w:type="spellEnd"/>
            <w:r>
              <w:rPr>
                <w:i/>
              </w:rPr>
              <w:t xml:space="preserve"> И.В.</w:t>
            </w:r>
          </w:p>
          <w:p w:rsidR="00547D88" w:rsidRPr="00BF04F4" w:rsidRDefault="00547D88" w:rsidP="008C1A53">
            <w:pPr>
              <w:spacing w:line="276" w:lineRule="auto"/>
              <w:rPr>
                <w:i/>
              </w:rPr>
            </w:pPr>
            <w:r w:rsidRPr="00BF04F4">
              <w:rPr>
                <w:i/>
              </w:rPr>
              <w:t xml:space="preserve">  «_____» __________ </w:t>
            </w:r>
            <w:proofErr w:type="gramStart"/>
            <w:r w:rsidRPr="00BF04F4">
              <w:rPr>
                <w:i/>
              </w:rPr>
              <w:t>г</w:t>
            </w:r>
            <w:proofErr w:type="gramEnd"/>
            <w:r w:rsidRPr="00BF04F4">
              <w:rPr>
                <w:i/>
              </w:rPr>
              <w:t>.</w:t>
            </w:r>
          </w:p>
          <w:p w:rsidR="00547D88" w:rsidRPr="00BF04F4" w:rsidRDefault="00F6497B" w:rsidP="008C1A53">
            <w:r>
              <w:rPr>
                <w:i/>
              </w:rPr>
              <w:t xml:space="preserve">  </w:t>
            </w:r>
            <w:r w:rsidR="00547D88" w:rsidRPr="00BF04F4">
              <w:rPr>
                <w:i/>
              </w:rPr>
              <w:t xml:space="preserve"> число, месяц, год </w:t>
            </w:r>
            <w:r w:rsidR="00547D88" w:rsidRPr="00BF04F4">
              <w:t xml:space="preserve"> </w:t>
            </w:r>
          </w:p>
        </w:tc>
        <w:tc>
          <w:tcPr>
            <w:tcW w:w="4678" w:type="dxa"/>
          </w:tcPr>
          <w:p w:rsidR="00974CE5" w:rsidRPr="00172F18" w:rsidRDefault="00974CE5" w:rsidP="00172F18">
            <w:pPr>
              <w:spacing w:line="276" w:lineRule="auto"/>
              <w:rPr>
                <w:sz w:val="22"/>
                <w:szCs w:val="22"/>
              </w:rPr>
            </w:pPr>
            <w:r w:rsidRPr="00172F18">
              <w:rPr>
                <w:sz w:val="22"/>
                <w:szCs w:val="22"/>
              </w:rPr>
              <w:t>Мотивированное мнение выборного органа</w:t>
            </w:r>
          </w:p>
          <w:p w:rsidR="00974CE5" w:rsidRPr="00172F18" w:rsidRDefault="00974CE5" w:rsidP="00172F18">
            <w:pPr>
              <w:spacing w:line="276" w:lineRule="auto"/>
              <w:rPr>
                <w:sz w:val="22"/>
                <w:szCs w:val="22"/>
              </w:rPr>
            </w:pPr>
            <w:r w:rsidRPr="00172F18">
              <w:rPr>
                <w:sz w:val="22"/>
                <w:szCs w:val="22"/>
              </w:rPr>
              <w:t>первичной профсоюзной организации</w:t>
            </w:r>
          </w:p>
          <w:p w:rsidR="00974CE5" w:rsidRPr="00172F18" w:rsidRDefault="00974CE5" w:rsidP="00172F18">
            <w:pPr>
              <w:spacing w:line="276" w:lineRule="auto"/>
              <w:rPr>
                <w:sz w:val="22"/>
                <w:szCs w:val="22"/>
              </w:rPr>
            </w:pPr>
            <w:r w:rsidRPr="00172F18">
              <w:rPr>
                <w:sz w:val="22"/>
                <w:szCs w:val="22"/>
              </w:rPr>
              <w:t xml:space="preserve">(протокол </w:t>
            </w:r>
            <w:proofErr w:type="gramStart"/>
            <w:r w:rsidRPr="00172F18">
              <w:rPr>
                <w:sz w:val="22"/>
                <w:szCs w:val="22"/>
              </w:rPr>
              <w:t>от</w:t>
            </w:r>
            <w:proofErr w:type="gramEnd"/>
            <w:r w:rsidRPr="00172F18">
              <w:rPr>
                <w:sz w:val="22"/>
                <w:szCs w:val="22"/>
              </w:rPr>
              <w:t xml:space="preserve"> _________________) учтено</w:t>
            </w:r>
          </w:p>
          <w:p w:rsidR="005D302B" w:rsidRPr="00172F18" w:rsidRDefault="005D302B" w:rsidP="005D302B"/>
          <w:p w:rsidR="00547D88" w:rsidRPr="00172F18" w:rsidRDefault="00547D88" w:rsidP="005D302B"/>
        </w:tc>
      </w:tr>
    </w:tbl>
    <w:p w:rsidR="00547D88" w:rsidRDefault="00547D88" w:rsidP="00761907">
      <w:pPr>
        <w:spacing w:line="276" w:lineRule="auto"/>
        <w:ind w:firstLine="709"/>
        <w:jc w:val="center"/>
        <w:rPr>
          <w:b/>
          <w:bCs/>
        </w:rPr>
      </w:pPr>
    </w:p>
    <w:p w:rsidR="00F6497B" w:rsidRPr="00BF04F4" w:rsidRDefault="00F6497B" w:rsidP="00761907">
      <w:pPr>
        <w:spacing w:line="276" w:lineRule="auto"/>
        <w:ind w:firstLine="709"/>
        <w:jc w:val="center"/>
        <w:rPr>
          <w:b/>
          <w:bCs/>
        </w:rPr>
      </w:pPr>
    </w:p>
    <w:p w:rsidR="00411A86" w:rsidRDefault="00547D88" w:rsidP="00761907">
      <w:pPr>
        <w:spacing w:line="276" w:lineRule="auto"/>
        <w:ind w:firstLine="709"/>
        <w:jc w:val="center"/>
        <w:rPr>
          <w:b/>
          <w:bCs/>
        </w:rPr>
      </w:pPr>
      <w:r w:rsidRPr="00BF04F4">
        <w:rPr>
          <w:b/>
          <w:bCs/>
        </w:rPr>
        <w:t xml:space="preserve">7. </w:t>
      </w:r>
      <w:r w:rsidR="003563F3" w:rsidRPr="00BF04F4">
        <w:rPr>
          <w:b/>
          <w:bCs/>
        </w:rPr>
        <w:t xml:space="preserve">Правила внутреннего трудового распорядка в </w:t>
      </w:r>
      <w:r w:rsidR="004C07C0" w:rsidRPr="00BF04F4">
        <w:rPr>
          <w:b/>
          <w:bCs/>
        </w:rPr>
        <w:t>образовательной организации</w:t>
      </w:r>
    </w:p>
    <w:p w:rsidR="00F6497B" w:rsidRPr="00BF04F4" w:rsidRDefault="00F6497B" w:rsidP="00761907">
      <w:pPr>
        <w:spacing w:line="276" w:lineRule="auto"/>
        <w:ind w:firstLine="709"/>
        <w:jc w:val="center"/>
        <w:rPr>
          <w:b/>
          <w:bCs/>
        </w:rPr>
      </w:pPr>
    </w:p>
    <w:p w:rsidR="00547D88" w:rsidRDefault="00F6497B" w:rsidP="00547D88">
      <w:pPr>
        <w:spacing w:line="276" w:lineRule="auto"/>
        <w:jc w:val="center"/>
        <w:rPr>
          <w:b/>
          <w:w w:val="115"/>
        </w:rPr>
      </w:pPr>
      <w:r>
        <w:rPr>
          <w:b/>
          <w:w w:val="115"/>
        </w:rPr>
        <w:t>Муниципального бюджетного общеобразовательного учреждения</w:t>
      </w:r>
    </w:p>
    <w:p w:rsidR="00F6497B" w:rsidRPr="00BF04F4" w:rsidRDefault="00F6497B" w:rsidP="00547D88">
      <w:pPr>
        <w:spacing w:line="276" w:lineRule="auto"/>
        <w:jc w:val="center"/>
        <w:rPr>
          <w:i/>
          <w:w w:val="115"/>
        </w:rPr>
      </w:pPr>
      <w:proofErr w:type="spellStart"/>
      <w:r>
        <w:rPr>
          <w:b/>
          <w:w w:val="115"/>
        </w:rPr>
        <w:t>Злынковской</w:t>
      </w:r>
      <w:proofErr w:type="spellEnd"/>
      <w:r>
        <w:rPr>
          <w:b/>
          <w:w w:val="115"/>
        </w:rPr>
        <w:t xml:space="preserve"> средней общеобразовательной школы №1</w:t>
      </w:r>
    </w:p>
    <w:p w:rsidR="003563F3" w:rsidRPr="00BF04F4" w:rsidRDefault="003563F3" w:rsidP="00761907">
      <w:pPr>
        <w:spacing w:line="276" w:lineRule="auto"/>
        <w:ind w:firstLine="709"/>
        <w:jc w:val="center"/>
        <w:rPr>
          <w:rStyle w:val="fontstyle01"/>
          <w:b w:val="0"/>
          <w:bCs w:val="0"/>
          <w:color w:val="auto"/>
          <w:sz w:val="24"/>
          <w:szCs w:val="24"/>
        </w:rPr>
      </w:pPr>
    </w:p>
    <w:p w:rsidR="00B34DD6" w:rsidRPr="00BF04F4" w:rsidRDefault="00B34DD6" w:rsidP="004C07C0">
      <w:pPr>
        <w:spacing w:line="276" w:lineRule="auto"/>
        <w:ind w:firstLine="709"/>
        <w:jc w:val="center"/>
        <w:rPr>
          <w:b/>
          <w:bCs/>
        </w:rPr>
      </w:pPr>
      <w:r w:rsidRPr="00BF04F4">
        <w:rPr>
          <w:b/>
          <w:bCs/>
        </w:rPr>
        <w:t>1. Общие положения</w:t>
      </w:r>
    </w:p>
    <w:p w:rsidR="001D04F7" w:rsidRPr="00BF04F4" w:rsidRDefault="00AA11EC" w:rsidP="00761907">
      <w:pPr>
        <w:spacing w:line="276" w:lineRule="auto"/>
        <w:ind w:firstLine="709"/>
        <w:jc w:val="both"/>
      </w:pPr>
      <w:r w:rsidRPr="00BF04F4">
        <w:t xml:space="preserve">1.1. </w:t>
      </w:r>
      <w:proofErr w:type="gramStart"/>
      <w:r w:rsidR="001D04F7" w:rsidRPr="00BF04F4">
        <w:t xml:space="preserve">Настоящие Правила внутреннего трудового распорядка (далее </w:t>
      </w:r>
      <w:r w:rsidR="00EC2989" w:rsidRPr="00BF04F4">
        <w:t>–</w:t>
      </w:r>
      <w:r w:rsidR="001D04F7" w:rsidRPr="00BF04F4">
        <w:t xml:space="preserve"> Правила) регламентируют внутренний трудовой распорядок в </w:t>
      </w:r>
      <w:r w:rsidR="00F6497B">
        <w:t xml:space="preserve">МБОУ </w:t>
      </w:r>
      <w:proofErr w:type="spellStart"/>
      <w:r w:rsidR="00F6497B">
        <w:t>Злынковской</w:t>
      </w:r>
      <w:proofErr w:type="spellEnd"/>
      <w:r w:rsidR="00F6497B">
        <w:t xml:space="preserve"> СОШ №1</w:t>
      </w:r>
      <w:r w:rsidR="00547D88" w:rsidRPr="00BF04F4">
        <w:rPr>
          <w:i/>
        </w:rPr>
        <w:t>(</w:t>
      </w:r>
      <w:r w:rsidR="00547D88" w:rsidRPr="00BF04F4">
        <w:rPr>
          <w:i/>
          <w:w w:val="115"/>
        </w:rPr>
        <w:t>название образовательной организации)</w:t>
      </w:r>
      <w:r w:rsidR="00547D88" w:rsidRPr="00BF04F4">
        <w:rPr>
          <w:i/>
        </w:rPr>
        <w:t xml:space="preserve"> </w:t>
      </w:r>
      <w:r w:rsidR="001D04F7" w:rsidRPr="00BF04F4">
        <w:t xml:space="preserve">(далее – Школа), порядок приема и увольнения работников, основные обязанности работников и администрации Школы, режим рабочего времени, его использование, а также меры поощрения за успехи в работе и ответственность за нарушение трудовой дисциплины. </w:t>
      </w:r>
      <w:proofErr w:type="gramEnd"/>
    </w:p>
    <w:p w:rsidR="00AA11EC" w:rsidRPr="00BF04F4" w:rsidRDefault="00AA11EC" w:rsidP="00761907">
      <w:pPr>
        <w:spacing w:line="276" w:lineRule="auto"/>
        <w:ind w:firstLine="709"/>
        <w:jc w:val="both"/>
      </w:pPr>
      <w:r w:rsidRPr="00BF04F4">
        <w:t>1.2. Правила составлены в соответствии с</w:t>
      </w:r>
      <w:r w:rsidR="00E374D3" w:rsidRPr="00BF04F4">
        <w:t xml:space="preserve">о ст. </w:t>
      </w:r>
      <w:r w:rsidR="00552209">
        <w:t xml:space="preserve"> 190 </w:t>
      </w:r>
      <w:r w:rsidRPr="00BF04F4">
        <w:t>Трудов</w:t>
      </w:r>
      <w:r w:rsidR="00E374D3" w:rsidRPr="00BF04F4">
        <w:t>ого</w:t>
      </w:r>
      <w:r w:rsidRPr="00BF04F4">
        <w:t xml:space="preserve"> кодекс</w:t>
      </w:r>
      <w:r w:rsidR="00E374D3" w:rsidRPr="00BF04F4">
        <w:t>а</w:t>
      </w:r>
      <w:r w:rsidRPr="00BF04F4">
        <w:t xml:space="preserve"> Российской Федерации, </w:t>
      </w:r>
      <w:proofErr w:type="gramStart"/>
      <w:r w:rsidR="00E374D3" w:rsidRPr="00BF04F4">
        <w:rPr>
          <w:szCs w:val="28"/>
        </w:rPr>
        <w:t>ч</w:t>
      </w:r>
      <w:proofErr w:type="gramEnd"/>
      <w:r w:rsidR="00E374D3" w:rsidRPr="00BF04F4">
        <w:rPr>
          <w:szCs w:val="28"/>
        </w:rPr>
        <w:t xml:space="preserve">. 7 ст. 47 </w:t>
      </w:r>
      <w:r w:rsidR="006B2547" w:rsidRPr="00BF04F4">
        <w:t xml:space="preserve">Федерального закона </w:t>
      </w:r>
      <w:r w:rsidR="00BD338E" w:rsidRPr="00BF04F4">
        <w:t xml:space="preserve">от 29 декабря 2012 г. № 273-ФЗ </w:t>
      </w:r>
      <w:r w:rsidR="006B2547" w:rsidRPr="00BF04F4">
        <w:t>«Об образовании в Российской Федерации»,</w:t>
      </w:r>
      <w:r w:rsidRPr="00BF04F4">
        <w:t xml:space="preserve"> иными нормативн</w:t>
      </w:r>
      <w:r w:rsidR="00C76164" w:rsidRPr="00BF04F4">
        <w:t>о-п</w:t>
      </w:r>
      <w:r w:rsidRPr="00BF04F4">
        <w:t>равовыми актами, Уставом школы.</w:t>
      </w:r>
    </w:p>
    <w:p w:rsidR="00AA11EC" w:rsidRPr="00BF04F4" w:rsidRDefault="00AA11EC" w:rsidP="00761907">
      <w:pPr>
        <w:spacing w:line="276" w:lineRule="auto"/>
        <w:ind w:firstLine="709"/>
        <w:jc w:val="both"/>
      </w:pPr>
      <w:r w:rsidRPr="00BF04F4">
        <w:t>1.3. Правила имеют цель способствовать укреплению трудовой дисциплины, рациональному использованию рабочего времени и созданию условий для эффективной работы.</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2. Основные права и обязанности работников</w:t>
      </w:r>
    </w:p>
    <w:p w:rsidR="00B34DD6" w:rsidRPr="00BF04F4" w:rsidRDefault="00B34DD6" w:rsidP="00761907">
      <w:pPr>
        <w:spacing w:line="276" w:lineRule="auto"/>
        <w:ind w:firstLine="709"/>
        <w:jc w:val="both"/>
      </w:pPr>
      <w:r w:rsidRPr="00BF04F4">
        <w:t xml:space="preserve">2.1 Работник школы имеет права и обязанности, предусмотренные </w:t>
      </w:r>
      <w:r w:rsidR="00EF5074">
        <w:t>Федеральным законом</w:t>
      </w:r>
      <w:r w:rsidRPr="00BF04F4">
        <w:t xml:space="preserve"> </w:t>
      </w:r>
      <w:r w:rsidR="00172F18">
        <w:t xml:space="preserve">от 29.12.2012 г. № 273-ФЗ </w:t>
      </w:r>
      <w:r w:rsidRPr="00BF04F4">
        <w:t>«Об образовании в Российской Федерации»</w:t>
      </w:r>
      <w:r w:rsidR="00EF5074">
        <w:t>,</w:t>
      </w:r>
      <w:r w:rsidRPr="00BF04F4">
        <w:t xml:space="preserve"> условиями трудового договора, а также все иные права и обязанности, предусмотренные Трудовым кодексом РФ.</w:t>
      </w:r>
    </w:p>
    <w:p w:rsidR="00B34DD6" w:rsidRPr="00BF04F4" w:rsidRDefault="00B34DD6" w:rsidP="00761907">
      <w:pPr>
        <w:spacing w:line="276" w:lineRule="auto"/>
        <w:ind w:firstLine="709"/>
        <w:jc w:val="both"/>
      </w:pPr>
      <w:r w:rsidRPr="00BF04F4">
        <w:t xml:space="preserve">2.2. Работник школы имеет право </w:t>
      </w:r>
      <w:proofErr w:type="gramStart"/>
      <w:r w:rsidRPr="00BF04F4">
        <w:t>на</w:t>
      </w:r>
      <w:proofErr w:type="gramEnd"/>
      <w:r w:rsidRPr="00BF04F4">
        <w:t>:</w:t>
      </w:r>
    </w:p>
    <w:p w:rsidR="00B34DD6" w:rsidRPr="00BF04F4" w:rsidRDefault="00B34DD6" w:rsidP="00761907">
      <w:pPr>
        <w:spacing w:line="276" w:lineRule="auto"/>
        <w:ind w:firstLine="709"/>
        <w:jc w:val="both"/>
      </w:pPr>
      <w:r w:rsidRPr="00BF04F4">
        <w:t>2.2.1. Предоставление ему работы, обусловленной трудовым договором;</w:t>
      </w:r>
    </w:p>
    <w:p w:rsidR="00B34DD6" w:rsidRPr="00BF04F4" w:rsidRDefault="00B34DD6" w:rsidP="00761907">
      <w:pPr>
        <w:spacing w:line="276" w:lineRule="auto"/>
        <w:ind w:firstLine="709"/>
        <w:jc w:val="both"/>
      </w:pPr>
      <w:r w:rsidRPr="00BF04F4">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B34DD6" w:rsidRPr="00BF04F4" w:rsidRDefault="00B34DD6" w:rsidP="00761907">
      <w:pPr>
        <w:spacing w:line="276" w:lineRule="auto"/>
        <w:ind w:firstLine="709"/>
        <w:jc w:val="both"/>
      </w:pPr>
      <w:r w:rsidRPr="00BF04F4">
        <w:t>2.2.3. Своевременную и в полном объеме выплату заработной платы;</w:t>
      </w:r>
    </w:p>
    <w:p w:rsidR="00B34DD6" w:rsidRPr="00BF04F4" w:rsidRDefault="00B34DD6" w:rsidP="00761907">
      <w:pPr>
        <w:spacing w:line="276" w:lineRule="auto"/>
        <w:ind w:firstLine="709"/>
        <w:jc w:val="both"/>
      </w:pPr>
      <w:r w:rsidRPr="00BF04F4">
        <w:t>2.2.4. Отдых установленной продолжительности;</w:t>
      </w:r>
    </w:p>
    <w:p w:rsidR="00B34DD6" w:rsidRPr="00BF04F4" w:rsidRDefault="00B34DD6" w:rsidP="00761907">
      <w:pPr>
        <w:spacing w:line="276" w:lineRule="auto"/>
        <w:ind w:firstLine="709"/>
        <w:jc w:val="both"/>
      </w:pPr>
      <w:r w:rsidRPr="00BF04F4">
        <w:t>2.2.5. Полную и достоверную информацию об условиях труда и требованиях охраны труда на рабочем месте;</w:t>
      </w:r>
    </w:p>
    <w:p w:rsidR="00B34DD6" w:rsidRPr="00BF04F4" w:rsidRDefault="00B34DD6" w:rsidP="00761907">
      <w:pPr>
        <w:spacing w:line="276" w:lineRule="auto"/>
        <w:ind w:firstLine="709"/>
        <w:jc w:val="both"/>
      </w:pPr>
      <w:r w:rsidRPr="00BF04F4">
        <w:lastRenderedPageBreak/>
        <w:t>2.2.6. Дополнительное профессиональное образование по профилю педагогической деятельности не реже чем один раз в три года;</w:t>
      </w:r>
    </w:p>
    <w:p w:rsidR="00B34DD6" w:rsidRPr="00BF04F4" w:rsidRDefault="00B34DD6" w:rsidP="00761907">
      <w:pPr>
        <w:spacing w:line="276" w:lineRule="auto"/>
        <w:ind w:firstLine="709"/>
        <w:jc w:val="both"/>
      </w:pPr>
      <w:r w:rsidRPr="00BF04F4">
        <w:t>2.2.7. Объединение, включая право на создание профсоюзов;</w:t>
      </w:r>
    </w:p>
    <w:p w:rsidR="00B34DD6" w:rsidRPr="00BF04F4" w:rsidRDefault="00B34DD6" w:rsidP="00761907">
      <w:pPr>
        <w:spacing w:line="276" w:lineRule="auto"/>
        <w:ind w:firstLine="709"/>
        <w:jc w:val="both"/>
      </w:pPr>
      <w:r w:rsidRPr="00BF04F4">
        <w:t>2.2.8. Участие в управлении школой в формах, предусмотренных трудовым законодательством и Уставом общеобразовательного учреждения;</w:t>
      </w:r>
    </w:p>
    <w:p w:rsidR="00B34DD6" w:rsidRPr="00BF04F4" w:rsidRDefault="00B34DD6" w:rsidP="00761907">
      <w:pPr>
        <w:spacing w:line="276" w:lineRule="auto"/>
        <w:ind w:firstLine="709"/>
        <w:jc w:val="both"/>
      </w:pPr>
      <w:r w:rsidRPr="00BF04F4">
        <w:t>2.2.9. Защиту своих трудовых прав и законных интересов всеми не запрещенными законом способами;</w:t>
      </w:r>
    </w:p>
    <w:p w:rsidR="00B34DD6" w:rsidRPr="00BF04F4" w:rsidRDefault="00B34DD6" w:rsidP="00761907">
      <w:pPr>
        <w:spacing w:line="276" w:lineRule="auto"/>
        <w:ind w:firstLine="709"/>
        <w:jc w:val="both"/>
      </w:pPr>
      <w:r w:rsidRPr="00BF04F4">
        <w:t>2.2.10. Возмещение вреда, причиненного в связи с исполнением трудовых обязанностей;</w:t>
      </w:r>
    </w:p>
    <w:p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rsidR="00B34DD6" w:rsidRPr="00BF04F4" w:rsidRDefault="00B34DD6" w:rsidP="00761907">
      <w:pPr>
        <w:spacing w:line="276" w:lineRule="auto"/>
        <w:ind w:firstLine="709"/>
        <w:jc w:val="both"/>
      </w:pPr>
      <w:r w:rsidRPr="00BF04F4">
        <w:t>2.3. Работник школы обязан:</w:t>
      </w:r>
    </w:p>
    <w:p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B34DD6" w:rsidRPr="00BF04F4" w:rsidRDefault="00B34DD6" w:rsidP="00761907">
      <w:pPr>
        <w:spacing w:line="276" w:lineRule="auto"/>
        <w:ind w:firstLine="709"/>
        <w:jc w:val="both"/>
      </w:pPr>
      <w:r w:rsidRPr="00BF04F4">
        <w:lastRenderedPageBreak/>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B34DD6" w:rsidRPr="00BF04F4" w:rsidRDefault="00B34DD6" w:rsidP="00761907">
      <w:pPr>
        <w:spacing w:line="276" w:lineRule="auto"/>
        <w:ind w:firstLine="709"/>
        <w:jc w:val="both"/>
      </w:pPr>
      <w:r w:rsidRPr="00BF04F4">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B34DD6" w:rsidRPr="00BF04F4" w:rsidRDefault="00B34DD6" w:rsidP="00761907">
      <w:pPr>
        <w:spacing w:line="276" w:lineRule="auto"/>
        <w:ind w:firstLine="709"/>
        <w:jc w:val="both"/>
      </w:pPr>
      <w:r w:rsidRPr="00BF04F4">
        <w:t xml:space="preserve">2.4. Педагогические работники школы несут ответственность за жизнь и здоровье </w:t>
      </w:r>
      <w:proofErr w:type="gramStart"/>
      <w:r w:rsidRPr="00BF04F4">
        <w:t>обучающихся</w:t>
      </w:r>
      <w:proofErr w:type="gramEnd"/>
      <w:r w:rsidRPr="00BF04F4">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w:t>
      </w:r>
      <w:proofErr w:type="gramStart"/>
      <w:r w:rsidRPr="00BF04F4">
        <w:t>о</w:t>
      </w:r>
      <w:proofErr w:type="gramEnd"/>
      <w:r w:rsidRPr="00BF04F4">
        <w:t xml:space="preserve"> всех травмах и несчастных случаях незамедлительно сообщать администрации школы.</w:t>
      </w:r>
    </w:p>
    <w:p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rsidR="00B34DD6" w:rsidRPr="00BF04F4" w:rsidRDefault="00B34DD6" w:rsidP="00761907">
      <w:pPr>
        <w:spacing w:line="276" w:lineRule="auto"/>
        <w:ind w:firstLine="709"/>
        <w:jc w:val="both"/>
      </w:pPr>
      <w:r w:rsidRPr="00BF04F4">
        <w:t>3.2. Администрация школы обязана:</w:t>
      </w:r>
    </w:p>
    <w:p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rsidR="00B34DD6" w:rsidRPr="00BF04F4" w:rsidRDefault="00B34DD6" w:rsidP="00761907">
      <w:pPr>
        <w:spacing w:line="276" w:lineRule="auto"/>
        <w:ind w:firstLine="709"/>
        <w:jc w:val="both"/>
      </w:pPr>
      <w:r w:rsidRPr="00BF04F4">
        <w:lastRenderedPageBreak/>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B34DD6" w:rsidRPr="00BF04F4" w:rsidRDefault="00B34DD6" w:rsidP="00761907">
      <w:pPr>
        <w:spacing w:line="276" w:lineRule="auto"/>
        <w:ind w:firstLine="709"/>
        <w:jc w:val="both"/>
      </w:pPr>
      <w:r w:rsidRPr="00BF04F4">
        <w:t>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B34DD6" w:rsidRPr="00BF04F4" w:rsidRDefault="00B34DD6" w:rsidP="00761907">
      <w:pPr>
        <w:spacing w:line="276" w:lineRule="auto"/>
        <w:ind w:firstLine="709"/>
        <w:jc w:val="both"/>
      </w:pPr>
      <w:r w:rsidRPr="00BF04F4">
        <w:t>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B34DD6" w:rsidRPr="00BF04F4" w:rsidRDefault="00B34DD6" w:rsidP="00761907">
      <w:pPr>
        <w:spacing w:line="276" w:lineRule="auto"/>
        <w:ind w:firstLine="709"/>
        <w:jc w:val="both"/>
      </w:pPr>
      <w:r w:rsidRPr="00BF04F4">
        <w:t xml:space="preserve">3.2.11. Создавать условия, обеспечивающие охрану жизни и </w:t>
      </w:r>
      <w:proofErr w:type="gramStart"/>
      <w:r w:rsidRPr="00BF04F4">
        <w:t>здоровья</w:t>
      </w:r>
      <w:proofErr w:type="gramEnd"/>
      <w:r w:rsidRPr="00BF04F4">
        <w:t xml:space="preserve">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rsidR="00B34DD6" w:rsidRPr="00BF04F4" w:rsidRDefault="00B34DD6" w:rsidP="00761907">
      <w:pPr>
        <w:spacing w:line="276" w:lineRule="auto"/>
        <w:ind w:firstLine="709"/>
        <w:jc w:val="both"/>
      </w:pPr>
      <w:r w:rsidRPr="00BF04F4">
        <w:t xml:space="preserve">3.2.14. Принимать все необходимые меры по обеспечению безопасности для жизни и </w:t>
      </w:r>
      <w:proofErr w:type="gramStart"/>
      <w:r w:rsidRPr="00BF04F4">
        <w:t>здоровья</w:t>
      </w:r>
      <w:proofErr w:type="gramEnd"/>
      <w:r w:rsidRPr="00BF04F4">
        <w:t xml:space="preserve">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w:t>
      </w:r>
      <w:r w:rsidR="00F6497B">
        <w:t xml:space="preserve">отдел образования администрации </w:t>
      </w:r>
      <w:proofErr w:type="spellStart"/>
      <w:r w:rsidR="00F6497B">
        <w:t>Злынковского</w:t>
      </w:r>
      <w:proofErr w:type="spellEnd"/>
      <w:r w:rsidR="00F6497B">
        <w:t xml:space="preserve"> района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w:t>
      </w:r>
      <w:proofErr w:type="gramStart"/>
      <w:r w:rsidRPr="00BF04F4">
        <w:t xml:space="preserve">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r w:rsidRPr="00BF04F4">
        <w:lastRenderedPageBreak/>
        <w:t>а также другая педагогическая работа, предусмотренная должностными обязанностями.</w:t>
      </w:r>
      <w:proofErr w:type="gramEnd"/>
      <w:r w:rsidRPr="00BF04F4">
        <w:t xml:space="preserve"> Администрация школы обязана организовать учет явки на работу и ухода с работы.</w:t>
      </w:r>
    </w:p>
    <w:p w:rsidR="00B34DD6" w:rsidRPr="00BF04F4" w:rsidRDefault="00B34DD6" w:rsidP="00761907">
      <w:pPr>
        <w:spacing w:line="276" w:lineRule="auto"/>
        <w:ind w:firstLine="709"/>
        <w:jc w:val="both"/>
      </w:pPr>
      <w:r w:rsidRPr="00BF04F4">
        <w:t xml:space="preserve">4.3. </w:t>
      </w:r>
      <w:proofErr w:type="gramStart"/>
      <w:r w:rsidRPr="00BF04F4">
        <w:t xml:space="preserve">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 xml:space="preserve">определяемого в соответствии с приказом </w:t>
      </w:r>
      <w:proofErr w:type="spellStart"/>
      <w:r w:rsidR="00172F18" w:rsidRPr="00172F18">
        <w:t>Минобрнауки</w:t>
      </w:r>
      <w:proofErr w:type="spellEnd"/>
      <w:r w:rsidR="00172F18" w:rsidRPr="00172F18">
        <w:t xml:space="preserve"> России от 22.12.2014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B34DD6" w:rsidRPr="00BF04F4" w:rsidRDefault="00B34DD6" w:rsidP="00761907">
      <w:pPr>
        <w:spacing w:line="276" w:lineRule="auto"/>
        <w:ind w:firstLine="709"/>
        <w:jc w:val="both"/>
      </w:pPr>
      <w:r w:rsidRPr="00BF04F4">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B34DD6" w:rsidRPr="00BF04F4" w:rsidRDefault="00B34DD6" w:rsidP="00761907">
      <w:pPr>
        <w:spacing w:line="276" w:lineRule="auto"/>
        <w:ind w:firstLine="709"/>
        <w:jc w:val="both"/>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rsidR="00B34DD6" w:rsidRPr="00BF04F4" w:rsidRDefault="00C22F06" w:rsidP="00761907">
      <w:pPr>
        <w:spacing w:line="276" w:lineRule="auto"/>
        <w:ind w:firstLine="709"/>
        <w:jc w:val="both"/>
      </w:pPr>
      <w:r w:rsidRPr="00BF04F4">
        <w:t>4.9</w:t>
      </w:r>
      <w:r w:rsidR="00B34DD6" w:rsidRPr="00BF04F4">
        <w:t xml:space="preserve">.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w:t>
      </w:r>
      <w:r w:rsidR="00B34DD6" w:rsidRPr="00BF04F4">
        <w:lastRenderedPageBreak/>
        <w:t>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B34DD6" w:rsidRPr="00BF04F4" w:rsidRDefault="00B34DD6" w:rsidP="00761907">
      <w:pPr>
        <w:spacing w:line="276" w:lineRule="auto"/>
        <w:ind w:firstLine="709"/>
        <w:jc w:val="both"/>
      </w:pPr>
      <w:r w:rsidRPr="00BF04F4">
        <w:t>4.1</w:t>
      </w:r>
      <w:r w:rsidR="00C22F06" w:rsidRPr="00BF04F4">
        <w:t>0</w:t>
      </w:r>
      <w:r w:rsidRPr="00BF04F4">
        <w:t>. В целях обеспечения порядка и дисциплины в школе установлено дежурство учителей до уроков и во время перемен. Дежурный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B34DD6" w:rsidRPr="00BF04F4" w:rsidRDefault="00B34DD6" w:rsidP="00761907">
      <w:pPr>
        <w:spacing w:line="276" w:lineRule="auto"/>
        <w:ind w:firstLine="709"/>
        <w:jc w:val="both"/>
      </w:pPr>
      <w:r w:rsidRPr="00BF04F4">
        <w:t>4.1</w:t>
      </w:r>
      <w:r w:rsidR="00C22F06" w:rsidRPr="00BF04F4">
        <w:t>1</w:t>
      </w:r>
      <w:r w:rsidRPr="00BF04F4">
        <w:t>.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Pr="00BF04F4">
        <w:t xml:space="preserve">Порядок и графики работы в период каникул устанавливаются приказом директора школы не </w:t>
      </w:r>
      <w:proofErr w:type="gramStart"/>
      <w:r w:rsidRPr="00BF04F4">
        <w:t>позднее</w:t>
      </w:r>
      <w:proofErr w:type="gramEnd"/>
      <w:r w:rsidRPr="00BF04F4">
        <w:t xml:space="preserve"> чем за две недели до начала каникул.</w:t>
      </w:r>
    </w:p>
    <w:p w:rsidR="00B34DD6" w:rsidRPr="00BF04F4" w:rsidRDefault="00B34DD6" w:rsidP="00761907">
      <w:pPr>
        <w:spacing w:line="276" w:lineRule="auto"/>
        <w:ind w:firstLine="709"/>
        <w:jc w:val="both"/>
      </w:pPr>
      <w:r w:rsidRPr="00BF04F4">
        <w:t>4.1</w:t>
      </w:r>
      <w:r w:rsidR="00C22F06" w:rsidRPr="00BF04F4">
        <w:t>2</w:t>
      </w:r>
      <w:r w:rsidRPr="00BF04F4">
        <w:t xml:space="preserve">. Заседания школьных методических объединений учителей проводятся по плану. Общие родительские собрания созываются не реже </w:t>
      </w:r>
      <w:r w:rsidR="00F6497B">
        <w:t>3</w:t>
      </w:r>
      <w:r w:rsidRPr="00BF04F4">
        <w:t xml:space="preserve"> раз в год, классные </w:t>
      </w:r>
      <w:r w:rsidR="00AA11EC" w:rsidRPr="00BF04F4">
        <w:t>–</w:t>
      </w:r>
      <w:r w:rsidRPr="00BF04F4">
        <w:t xml:space="preserve"> не реже </w:t>
      </w:r>
      <w:r w:rsidR="00F6497B">
        <w:t>3</w:t>
      </w:r>
      <w:r w:rsidRPr="00BF04F4">
        <w:t xml:space="preserve"> раз в год</w:t>
      </w:r>
      <w:r w:rsidR="00C22F06" w:rsidRPr="00BF04F4">
        <w:t>.</w:t>
      </w:r>
    </w:p>
    <w:p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rsidR="00B34DD6" w:rsidRPr="00BF04F4" w:rsidRDefault="00B34DD6" w:rsidP="00761907">
      <w:pPr>
        <w:spacing w:line="276" w:lineRule="auto"/>
        <w:ind w:firstLine="709"/>
        <w:jc w:val="both"/>
      </w:pPr>
      <w:proofErr w:type="gramStart"/>
      <w:r w:rsidRPr="00BF04F4">
        <w:t>удалять обучающихся с уроков;</w:t>
      </w:r>
      <w:proofErr w:type="gramEnd"/>
    </w:p>
    <w:p w:rsidR="00B34DD6" w:rsidRPr="00BF04F4" w:rsidRDefault="00B34DD6" w:rsidP="00761907">
      <w:pPr>
        <w:spacing w:line="276" w:lineRule="auto"/>
        <w:ind w:firstLine="709"/>
        <w:jc w:val="both"/>
      </w:pPr>
      <w:r w:rsidRPr="00BF04F4">
        <w:t>оставлять обучающихся в кабинетах одних, без учителя.</w:t>
      </w:r>
    </w:p>
    <w:p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rsidR="00B34DD6" w:rsidRPr="00BF04F4" w:rsidRDefault="00B34DD6" w:rsidP="00761907">
      <w:pPr>
        <w:spacing w:line="276" w:lineRule="auto"/>
        <w:ind w:firstLine="709"/>
        <w:jc w:val="both"/>
      </w:pPr>
      <w:r w:rsidRPr="00BF04F4">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rsidR="00B34DD6" w:rsidRPr="00BF04F4" w:rsidRDefault="00B34DD6" w:rsidP="00761907">
      <w:pPr>
        <w:spacing w:line="276" w:lineRule="auto"/>
        <w:ind w:firstLine="709"/>
        <w:jc w:val="both"/>
      </w:pPr>
      <w:r w:rsidRPr="00BF04F4">
        <w:t>4.1</w:t>
      </w:r>
      <w:r w:rsidR="00C22F06" w:rsidRPr="00BF04F4">
        <w:t>5</w:t>
      </w:r>
      <w:r w:rsidRPr="00BF04F4">
        <w:t xml:space="preserve">. Родители (законные представители) </w:t>
      </w:r>
      <w:proofErr w:type="gramStart"/>
      <w:r w:rsidRPr="00BF04F4">
        <w:t>обучающихся</w:t>
      </w:r>
      <w:proofErr w:type="gramEnd"/>
      <w:r w:rsidRPr="00BF04F4">
        <w:t xml:space="preserve">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w:t>
      </w:r>
      <w:r w:rsidRPr="00BF04F4">
        <w:lastRenderedPageBreak/>
        <w:t>время проведения урока (занятия), а также в присутствии обучающихся, работников школы и родителей (законных представителей) обучающихся.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5. Время отдыха</w:t>
      </w:r>
    </w:p>
    <w:p w:rsidR="00B34DD6" w:rsidRPr="00BF04F4" w:rsidRDefault="00B34DD6" w:rsidP="00761907">
      <w:pPr>
        <w:spacing w:line="276" w:lineRule="auto"/>
        <w:ind w:firstLine="709"/>
        <w:jc w:val="both"/>
      </w:pPr>
      <w:r w:rsidRPr="00BF04F4">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B34DD6" w:rsidRPr="00BF04F4" w:rsidRDefault="00A2518C" w:rsidP="00761907">
      <w:pPr>
        <w:spacing w:line="276" w:lineRule="auto"/>
        <w:ind w:firstLine="709"/>
        <w:jc w:val="both"/>
      </w:pPr>
      <w:r>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B34DD6" w:rsidRPr="00BF04F4" w:rsidRDefault="00B34DD6" w:rsidP="00761907">
      <w:pPr>
        <w:spacing w:line="276" w:lineRule="auto"/>
        <w:ind w:firstLine="709"/>
        <w:jc w:val="both"/>
      </w:pPr>
      <w:r w:rsidRPr="00BF04F4">
        <w:t>5.</w:t>
      </w:r>
      <w:r w:rsidR="00A2518C">
        <w:t>3</w:t>
      </w:r>
      <w:bookmarkStart w:id="0" w:name="_GoBack"/>
      <w:bookmarkEnd w:id="0"/>
      <w:r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Pr="00BF04F4">
        <w:t xml:space="preserve"> других случаях предусмотренных Трудовым кодексом РФ.</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6. Поощрения за успехи в работе</w:t>
      </w:r>
    </w:p>
    <w:p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B34DD6" w:rsidRPr="00BF04F4" w:rsidRDefault="00B34DD6" w:rsidP="00761907">
      <w:pPr>
        <w:spacing w:line="276" w:lineRule="auto"/>
        <w:ind w:firstLine="709"/>
        <w:jc w:val="both"/>
      </w:pPr>
      <w:r w:rsidRPr="00BF04F4">
        <w:t>объявление благодарности;</w:t>
      </w:r>
    </w:p>
    <w:p w:rsidR="00B34DD6" w:rsidRPr="00BF04F4" w:rsidRDefault="00B34DD6" w:rsidP="00761907">
      <w:pPr>
        <w:spacing w:line="276" w:lineRule="auto"/>
        <w:ind w:firstLine="709"/>
        <w:jc w:val="both"/>
      </w:pPr>
      <w:r w:rsidRPr="00BF04F4">
        <w:t>выдача премии;</w:t>
      </w:r>
    </w:p>
    <w:p w:rsidR="00B34DD6" w:rsidRPr="00BF04F4" w:rsidRDefault="00B34DD6" w:rsidP="00761907">
      <w:pPr>
        <w:spacing w:line="276" w:lineRule="auto"/>
        <w:ind w:firstLine="709"/>
        <w:jc w:val="both"/>
      </w:pPr>
      <w:r w:rsidRPr="00BF04F4">
        <w:t>награждение ценным подарком;</w:t>
      </w:r>
    </w:p>
    <w:p w:rsidR="00B34DD6" w:rsidRPr="00BF04F4" w:rsidRDefault="00B34DD6" w:rsidP="00761907">
      <w:pPr>
        <w:spacing w:line="276" w:lineRule="auto"/>
        <w:ind w:firstLine="709"/>
        <w:jc w:val="both"/>
      </w:pPr>
      <w:r w:rsidRPr="00BF04F4">
        <w:t>награждение почетной грамотой.</w:t>
      </w:r>
    </w:p>
    <w:p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B34DD6" w:rsidRPr="00BF04F4" w:rsidRDefault="00B34DD6" w:rsidP="00761907">
      <w:pPr>
        <w:spacing w:line="276" w:lineRule="auto"/>
        <w:ind w:firstLine="709"/>
        <w:jc w:val="both"/>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lastRenderedPageBreak/>
        <w:t>7. Ответственность за нарушение трудовой дисциплины</w:t>
      </w:r>
    </w:p>
    <w:p w:rsidR="00B34DD6" w:rsidRPr="00BF04F4" w:rsidRDefault="00B34DD6" w:rsidP="00761907">
      <w:pPr>
        <w:spacing w:line="276" w:lineRule="auto"/>
        <w:ind w:firstLine="709"/>
        <w:jc w:val="both"/>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B34DD6" w:rsidRPr="00BF04F4" w:rsidRDefault="00B34DD6" w:rsidP="00761907">
      <w:pPr>
        <w:spacing w:line="276" w:lineRule="auto"/>
        <w:ind w:firstLine="709"/>
        <w:jc w:val="both"/>
      </w:pPr>
      <w:r w:rsidRPr="00BF04F4">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rsidR="00B34DD6" w:rsidRPr="00BF04F4" w:rsidRDefault="00B34DD6" w:rsidP="00761907">
      <w:pPr>
        <w:spacing w:line="276" w:lineRule="auto"/>
        <w:ind w:firstLine="709"/>
        <w:jc w:val="both"/>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B34DD6" w:rsidRPr="00BF04F4" w:rsidRDefault="00B34DD6" w:rsidP="00761907">
      <w:pPr>
        <w:spacing w:line="276" w:lineRule="auto"/>
        <w:ind w:firstLine="709"/>
        <w:jc w:val="both"/>
      </w:pPr>
      <w:r w:rsidRPr="00BF04F4">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34DD6" w:rsidRPr="00BF04F4" w:rsidRDefault="00B34DD6" w:rsidP="00761907">
      <w:pPr>
        <w:spacing w:line="276" w:lineRule="auto"/>
        <w:ind w:firstLine="709"/>
        <w:jc w:val="both"/>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4C07C0" w:rsidRPr="00BF04F4" w:rsidRDefault="004C07C0" w:rsidP="00761907">
      <w:pPr>
        <w:spacing w:line="276" w:lineRule="auto"/>
        <w:ind w:firstLine="709"/>
        <w:jc w:val="both"/>
        <w:rPr>
          <w:b/>
          <w:bCs/>
        </w:rPr>
      </w:pPr>
    </w:p>
    <w:p w:rsidR="00B34DD6" w:rsidRPr="00BF04F4" w:rsidRDefault="00B34DD6" w:rsidP="004C07C0">
      <w:pPr>
        <w:spacing w:line="276" w:lineRule="auto"/>
        <w:ind w:firstLine="709"/>
        <w:jc w:val="center"/>
        <w:rPr>
          <w:b/>
          <w:bCs/>
        </w:rPr>
      </w:pPr>
      <w:r w:rsidRPr="00BF04F4">
        <w:rPr>
          <w:b/>
          <w:bCs/>
        </w:rPr>
        <w:t>8. Заключительные положения</w:t>
      </w:r>
    </w:p>
    <w:p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547D88">
      <w:pgSz w:w="12240" w:h="15840"/>
      <w:pgMar w:top="1134" w:right="567"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rsids>
    <w:rsidRoot w:val="00411A86"/>
    <w:rsid w:val="00035C58"/>
    <w:rsid w:val="00172F18"/>
    <w:rsid w:val="001A02AE"/>
    <w:rsid w:val="001D04F7"/>
    <w:rsid w:val="003563F3"/>
    <w:rsid w:val="00384F13"/>
    <w:rsid w:val="003A7ACC"/>
    <w:rsid w:val="003F3498"/>
    <w:rsid w:val="00411A86"/>
    <w:rsid w:val="0044308A"/>
    <w:rsid w:val="004C07C0"/>
    <w:rsid w:val="004C6D45"/>
    <w:rsid w:val="00522AFE"/>
    <w:rsid w:val="00547D88"/>
    <w:rsid w:val="00552209"/>
    <w:rsid w:val="005D302B"/>
    <w:rsid w:val="006B2547"/>
    <w:rsid w:val="006F65F3"/>
    <w:rsid w:val="00761907"/>
    <w:rsid w:val="00876D9A"/>
    <w:rsid w:val="00924B25"/>
    <w:rsid w:val="00974CE5"/>
    <w:rsid w:val="00A2518C"/>
    <w:rsid w:val="00AA11EC"/>
    <w:rsid w:val="00AA7B9B"/>
    <w:rsid w:val="00AD5CF0"/>
    <w:rsid w:val="00B16F5D"/>
    <w:rsid w:val="00B34DD6"/>
    <w:rsid w:val="00B4610E"/>
    <w:rsid w:val="00BD338E"/>
    <w:rsid w:val="00BF04F4"/>
    <w:rsid w:val="00C11155"/>
    <w:rsid w:val="00C22F06"/>
    <w:rsid w:val="00C47C6F"/>
    <w:rsid w:val="00C56179"/>
    <w:rsid w:val="00C76164"/>
    <w:rsid w:val="00CD7628"/>
    <w:rsid w:val="00D150EC"/>
    <w:rsid w:val="00DD1C22"/>
    <w:rsid w:val="00E374D3"/>
    <w:rsid w:val="00E8111C"/>
    <w:rsid w:val="00EC2989"/>
    <w:rsid w:val="00EF5074"/>
    <w:rsid w:val="00F64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s>
</file>

<file path=word/webSettings.xml><?xml version="1.0" encoding="utf-8"?>
<w:webSettings xmlns:r="http://schemas.openxmlformats.org/officeDocument/2006/relationships" xmlns:w="http://schemas.openxmlformats.org/wordprocessingml/2006/main">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3232</Words>
  <Characters>18427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21616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Comp 10</cp:lastModifiedBy>
  <cp:revision>2</cp:revision>
  <cp:lastPrinted>2025-01-09T14:05:00Z</cp:lastPrinted>
  <dcterms:created xsi:type="dcterms:W3CDTF">2025-01-09T14:06:00Z</dcterms:created>
  <dcterms:modified xsi:type="dcterms:W3CDTF">2025-01-09T14:06:00Z</dcterms:modified>
</cp:coreProperties>
</file>